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土管19-1班2020-2021学年第一学期综合成绩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23"/>
        <w:gridCol w:w="950"/>
        <w:gridCol w:w="1141"/>
        <w:gridCol w:w="1152"/>
        <w:gridCol w:w="1113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5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秦毅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1.7648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2.7923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1917102009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刘子璇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1.7532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2.7742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1917102005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李佳琪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1.7422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2.7637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1917102007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李欣嫒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1.7444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2.7324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彭静雯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1.7116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2.6826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李珊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1.6992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2.6797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付馨怡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1.6686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2.6401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1917102017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翟宣宇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1.6574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2.6074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申家宇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1.6388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2.5968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李新鸽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1.6344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2.5944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郭一晓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1.6056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2.5291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魏忠恩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1.5836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2.5216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王梦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1.5830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2.5155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亢学琼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1.5656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2.5041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聂文杰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1.5574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2.4674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王佳怡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1.4992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2.4352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贾瑞翔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1.4382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2.4047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谢佳玘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1.4410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2.3940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杨顺威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1.4700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2.3925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邹秀斌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1.3876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2.3291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王子豪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1.3578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2.2963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秦润林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1.3612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2.2852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1917102027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薛凯航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1.3520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2.2730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1917102019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姜雷琪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1.2750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2.1670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王源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1.2474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2.1624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王墨轲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1.2252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2.1537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张智超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1.2284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2.1409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1917102025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危杰文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1.0956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1.9821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19-1班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韩俞宣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0.9786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1.9221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</w:rPr>
        <w:t>土管19-2班2020-2021学年第一学期综合成绩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09"/>
        <w:gridCol w:w="859"/>
        <w:gridCol w:w="1134"/>
        <w:gridCol w:w="1047"/>
        <w:gridCol w:w="1146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40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85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智育成绩</w:t>
            </w:r>
          </w:p>
        </w:tc>
        <w:tc>
          <w:tcPr>
            <w:tcW w:w="1047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综合成绩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1917102052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李俊甫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1.7290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2.7715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1917102051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1.7178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2.7323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李傲彤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1.7042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2.7317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1917102034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李安琪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1.6928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2.6668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1.6488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2.5973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李琪颖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1.6626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2.5946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1917102041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王佩瑶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1.6104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2.5854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1917102039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马姿怡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1.6196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2.5791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胡晟玮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1.5894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2.5289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1917102059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杨怡昌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1.5138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2.5128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1917102038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罗胡妍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1.5678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2.5038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王果果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1.5518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2.4933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1917102053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李世昌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1.5602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2.4762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1917102033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高璐怡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1.5048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2.4643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1917102049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胡振伟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1.5274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2.4609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1917102058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许世玉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1.5630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2.4600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刘明涛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1.5360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2.4435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1917102036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李梦娜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1.5114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2.4334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1917102044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姚洁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1.4756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2.4331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1917102043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徐芳芳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1.4886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2.4251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亓童桓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1.4678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2.4148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1917102056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卢圣程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1.4570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2.4055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1917102061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赵威龙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1.4472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2.3912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1917102046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朱文娜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1.4230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2.3560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王宇彪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1.4102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2.2952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1917102032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曹敏竹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1.3478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2.2728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1917102054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刘春元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1.3234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2.2389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1917102042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王天平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1.1916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2.1781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1917102048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董希哲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1.1458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2.0493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1917102060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1.1004 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1.9914 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19级土管专业2020-2021学年第一学期综合成绩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59"/>
        <w:gridCol w:w="925"/>
        <w:gridCol w:w="1147"/>
        <w:gridCol w:w="1156"/>
        <w:gridCol w:w="1119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5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2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秦毅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1.7648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2.7923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1917102009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刘子璇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1.7532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2.7742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1917102052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李俊甫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1.7290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2.7715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李佳琪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1.7422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2.7637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1917102007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李欣嫒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1.7444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2.7324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雷鸣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1.7178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2.7323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李傲彤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1.7042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2.7317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1917102010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彭静雯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1.7116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2.6826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1917102006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李珊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1.6992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2.6797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1917102034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李安琪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1.6928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2.6668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付馨怡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1.6686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2.6401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1917102017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翟宣宇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1.6574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2.6074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朱舒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1.6488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2.5973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1917102012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申家宇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1.6388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2.5968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1917102037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李琪颖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1.6626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2.5946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1917102008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李新鸽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1.6344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2.5944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王佩瑶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1.6104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2.5854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1917102039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马姿怡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1.6196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2.5791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1917102002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郭一晓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1.6056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2.5291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1917102050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胡晟玮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1.5894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2.5289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1917102026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魏忠恩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1.5836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2.5216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1917102014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王梦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1.5830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2.5155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1917102059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杨怡昌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1.5138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2.5128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1917102004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亢学琼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1.5656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2.5041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1917102038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罗胡妍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1.5678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2.5038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1917102040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王果果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1.5518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2.4933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李世昌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1.5602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2.4762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1917102020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聂文杰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1.5574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2.4674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高璐怡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1.5048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2.4643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1917102049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胡振伟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1.5274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2.4609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1917102058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许世玉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1.5630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2.4600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刘明涛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1.5360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2.4435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王佳怡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1.4992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2.4352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1917102036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李梦娜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1.5114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2.4334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1917102044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姚洁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1.4756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2.4331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徐芳芳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1.4886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2.4251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1917102047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亓童桓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1.4678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2.4148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1917102056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卢圣程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1.4570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2.4055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1917102018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贾瑞翔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1.4382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2.4047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1917102016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谢佳玘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1.4410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2.3940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1917102028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杨顺威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1.4700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2.3925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1917102061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赵威龙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1.4472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2.3912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1917102046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朱文娜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1.4230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2.3560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邹秀斌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1.3876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2.3291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1917102024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王子豪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1.3578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2.2963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1917102057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王宇彪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1.4102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2.2952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秦润林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1.3612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2.2852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1917102027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薛凯航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1.3520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2.2730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1917102032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曹敏竹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1.3478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2.2728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1917102054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刘春元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1.3234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2.2389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1917102042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王天平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1.1916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2.1781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1917102019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姜雷琪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1.2750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2.1670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王源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1.2474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2.1624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1917102022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王墨轲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1.2252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2.1537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1917102030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张智超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1.2284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2.1409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1917102048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董希哲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1.1458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2.0493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土管19-2班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1917102060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张帅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1.1004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1.9914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1917102025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危杰文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1.0956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1.9821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土管19-1班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1917102003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韩俞宣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0.9786 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1.9221 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11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35"/>
    <w:rsid w:val="000E51C8"/>
    <w:rsid w:val="00294E99"/>
    <w:rsid w:val="004D2D92"/>
    <w:rsid w:val="00532443"/>
    <w:rsid w:val="005C6F5F"/>
    <w:rsid w:val="008B5935"/>
    <w:rsid w:val="4FCB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11B242-D271-40B8-8BE3-4A6D741021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768</Words>
  <Characters>4380</Characters>
  <Lines>36</Lines>
  <Paragraphs>10</Paragraphs>
  <TotalTime>3</TotalTime>
  <ScaleCrop>false</ScaleCrop>
  <LinksUpToDate>false</LinksUpToDate>
  <CharactersWithSpaces>5138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2020-05-09T09:19:00Z</dcterms:created>
  <dc:creator>2205899245@qq.com</dc:creator>
  <cp:lastModifiedBy>Administrator</cp:lastModifiedBy>
  <dcterms:modified xsi:type="dcterms:W3CDTF">2021-03-08T10:27:48Z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